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F37C" w14:textId="7C3FC0B9" w:rsidR="00DA23D6" w:rsidRPr="00995C42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b/>
          <w:bCs/>
          <w:kern w:val="0"/>
          <w:sz w:val="28"/>
          <w:szCs w:val="28"/>
          <w:lang w:eastAsia="zh-TW"/>
        </w:rPr>
      </w:pP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研究援助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="00E31359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u w:val="double"/>
        </w:rPr>
        <w:t>女性活躍支援枠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推薦書</w:t>
      </w:r>
    </w:p>
    <w:p w14:paraId="727BB535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0EE3B84E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51223A2A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26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98"/>
        <w:gridCol w:w="402"/>
      </w:tblGrid>
      <w:tr w:rsidR="002B09E7" w:rsidRPr="00340D77" w14:paraId="73855164" w14:textId="77777777" w:rsidTr="004C04F8">
        <w:trPr>
          <w:trHeight w:val="545"/>
        </w:trPr>
        <w:tc>
          <w:tcPr>
            <w:tcW w:w="2693" w:type="dxa"/>
            <w:vAlign w:val="center"/>
          </w:tcPr>
          <w:p w14:paraId="291E2F15" w14:textId="5574AE90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所属・役職・氏名</w:t>
            </w:r>
          </w:p>
        </w:tc>
        <w:tc>
          <w:tcPr>
            <w:tcW w:w="2998" w:type="dxa"/>
            <w:vAlign w:val="bottom"/>
          </w:tcPr>
          <w:p w14:paraId="150B6342" w14:textId="77777777" w:rsidR="002B09E7" w:rsidRPr="007E18B6" w:rsidRDefault="002B09E7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5C2FE5C7" w14:textId="77777777" w:rsidR="00156E56" w:rsidRPr="007E18B6" w:rsidRDefault="00156E56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0600F998" w14:textId="77777777" w:rsidR="00683010" w:rsidRPr="00340D77" w:rsidRDefault="00683010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6E740233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C9054B3" w14:textId="0CB4DE1C" w:rsidR="002B09E7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</w:t>
      </w:r>
      <w:r w:rsidR="004C04F8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個人印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Ind w:w="392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400"/>
      </w:tblGrid>
      <w:tr w:rsidR="00E31359" w:rsidRPr="00340D77" w14:paraId="4766FA03" w14:textId="77777777" w:rsidTr="00E31359">
        <w:trPr>
          <w:trHeight w:val="545"/>
        </w:trPr>
        <w:tc>
          <w:tcPr>
            <w:tcW w:w="2027" w:type="dxa"/>
            <w:vAlign w:val="bottom"/>
          </w:tcPr>
          <w:p w14:paraId="11ACF632" w14:textId="16F467F8" w:rsidR="00E31359" w:rsidRPr="00340D77" w:rsidRDefault="00995C42" w:rsidP="00A9068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申請者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との関係</w:t>
            </w:r>
          </w:p>
        </w:tc>
        <w:tc>
          <w:tcPr>
            <w:tcW w:w="3400" w:type="dxa"/>
            <w:vAlign w:val="bottom"/>
          </w:tcPr>
          <w:p w14:paraId="10EF4CEE" w14:textId="618E316C" w:rsidR="00E31359" w:rsidRPr="00340D77" w:rsidRDefault="00E31359" w:rsidP="00A906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6A9E7A9" w14:textId="77777777" w:rsidR="00E31359" w:rsidRPr="007E2CEA" w:rsidRDefault="00E31359" w:rsidP="00156E56">
      <w:pPr>
        <w:autoSpaceDE w:val="0"/>
        <w:autoSpaceDN w:val="0"/>
        <w:adjustRightInd w:val="0"/>
        <w:ind w:right="920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1999"/>
        <w:gridCol w:w="4804"/>
      </w:tblGrid>
      <w:tr w:rsidR="002B09E7" w:rsidRPr="00340D77" w14:paraId="52529E5A" w14:textId="77777777" w:rsidTr="00BE57E8">
        <w:tc>
          <w:tcPr>
            <w:tcW w:w="2835" w:type="dxa"/>
          </w:tcPr>
          <w:p w14:paraId="280E3C1B" w14:textId="71C29909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</w:t>
            </w:r>
            <w:r w:rsidR="00BE57E8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づ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1999" w:type="dxa"/>
          </w:tcPr>
          <w:p w14:paraId="4524B2EC" w14:textId="77777777" w:rsidR="002B09E7" w:rsidRPr="00BE57E8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804" w:type="dxa"/>
          </w:tcPr>
          <w:p w14:paraId="2BF0DCC8" w14:textId="667B0EDB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0503EB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2025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_女性活躍支援枠_</w:t>
            </w:r>
            <w:r w:rsidR="00995C42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</w:p>
        </w:tc>
      </w:tr>
      <w:tr w:rsidR="002B09E7" w:rsidRPr="00340D77" w14:paraId="5F316E7E" w14:textId="77777777" w:rsidTr="00BE57E8">
        <w:tc>
          <w:tcPr>
            <w:tcW w:w="9638" w:type="dxa"/>
            <w:gridSpan w:val="3"/>
          </w:tcPr>
          <w:p w14:paraId="4691B74A" w14:textId="37F8304E" w:rsidR="002B09E7" w:rsidRPr="00340D77" w:rsidRDefault="00E31359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  <w:r w:rsidR="002B09E7"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0668C519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DCF75B7" w14:textId="77777777" w:rsidTr="004D64E3">
        <w:trPr>
          <w:trHeight w:val="300"/>
        </w:trPr>
        <w:tc>
          <w:tcPr>
            <w:tcW w:w="9836" w:type="dxa"/>
          </w:tcPr>
          <w:p w14:paraId="7C5E0414" w14:textId="18D21674" w:rsidR="00E31359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（研究内容に加え、申請者の研究環境、状況についても記載してください。）</w:t>
            </w:r>
          </w:p>
        </w:tc>
      </w:tr>
      <w:tr w:rsidR="00C87A1C" w:rsidRPr="00340D77" w14:paraId="70C116AE" w14:textId="77777777" w:rsidTr="00683010">
        <w:trPr>
          <w:trHeight w:val="9018"/>
        </w:trPr>
        <w:tc>
          <w:tcPr>
            <w:tcW w:w="9836" w:type="dxa"/>
          </w:tcPr>
          <w:p w14:paraId="5AE3D076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3A900CEB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7B6A" w14:textId="77777777" w:rsidR="00815B95" w:rsidRDefault="00815B95">
      <w:r>
        <w:separator/>
      </w:r>
    </w:p>
  </w:endnote>
  <w:endnote w:type="continuationSeparator" w:id="0">
    <w:p w14:paraId="697F78EC" w14:textId="77777777" w:rsidR="00815B95" w:rsidRDefault="008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26FF" w14:textId="77777777" w:rsidR="00815B95" w:rsidRDefault="00815B95">
      <w:r>
        <w:separator/>
      </w:r>
    </w:p>
  </w:footnote>
  <w:footnote w:type="continuationSeparator" w:id="0">
    <w:p w14:paraId="0639C414" w14:textId="77777777" w:rsidR="00815B95" w:rsidRDefault="0081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87318">
    <w:abstractNumId w:val="4"/>
  </w:num>
  <w:num w:numId="2" w16cid:durableId="234634426">
    <w:abstractNumId w:val="6"/>
  </w:num>
  <w:num w:numId="3" w16cid:durableId="1888176243">
    <w:abstractNumId w:val="1"/>
  </w:num>
  <w:num w:numId="4" w16cid:durableId="1682391026">
    <w:abstractNumId w:val="3"/>
  </w:num>
  <w:num w:numId="5" w16cid:durableId="1636108236">
    <w:abstractNumId w:val="5"/>
  </w:num>
  <w:num w:numId="6" w16cid:durableId="523909889">
    <w:abstractNumId w:val="0"/>
  </w:num>
  <w:num w:numId="7" w16cid:durableId="10820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503EB"/>
    <w:rsid w:val="00081D37"/>
    <w:rsid w:val="000A4D72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56E56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C04F8"/>
    <w:rsid w:val="004D64E3"/>
    <w:rsid w:val="004E4CC0"/>
    <w:rsid w:val="004F3B55"/>
    <w:rsid w:val="00516E51"/>
    <w:rsid w:val="00534053"/>
    <w:rsid w:val="00540629"/>
    <w:rsid w:val="00544030"/>
    <w:rsid w:val="00545EEF"/>
    <w:rsid w:val="00561A29"/>
    <w:rsid w:val="00573D67"/>
    <w:rsid w:val="005A1BB1"/>
    <w:rsid w:val="005A2FB1"/>
    <w:rsid w:val="005B7B68"/>
    <w:rsid w:val="005C6767"/>
    <w:rsid w:val="005C7085"/>
    <w:rsid w:val="005C715E"/>
    <w:rsid w:val="005E4300"/>
    <w:rsid w:val="005E5936"/>
    <w:rsid w:val="005F191E"/>
    <w:rsid w:val="00622C4A"/>
    <w:rsid w:val="006269D7"/>
    <w:rsid w:val="006460E3"/>
    <w:rsid w:val="00650969"/>
    <w:rsid w:val="006814D0"/>
    <w:rsid w:val="00681572"/>
    <w:rsid w:val="00683010"/>
    <w:rsid w:val="006A129F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4035"/>
    <w:rsid w:val="007D74E8"/>
    <w:rsid w:val="007E18B6"/>
    <w:rsid w:val="007E2CEA"/>
    <w:rsid w:val="00815B95"/>
    <w:rsid w:val="008237F4"/>
    <w:rsid w:val="008264B2"/>
    <w:rsid w:val="00832286"/>
    <w:rsid w:val="008450E6"/>
    <w:rsid w:val="008640AB"/>
    <w:rsid w:val="00873D2E"/>
    <w:rsid w:val="00893628"/>
    <w:rsid w:val="00894A7B"/>
    <w:rsid w:val="008A1AD0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95C42"/>
    <w:rsid w:val="009C58A4"/>
    <w:rsid w:val="009D2933"/>
    <w:rsid w:val="009D473D"/>
    <w:rsid w:val="009F206C"/>
    <w:rsid w:val="009F2545"/>
    <w:rsid w:val="009F40A2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57E8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403CB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1359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DFA4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推薦書_女性活躍支援枠</dc:title>
  <dc:subject/>
  <dc:creator>山田科学振興財団</dc:creator>
  <cp:keywords/>
  <dc:description>マクロを有効にして下さい</dc:description>
  <cp:lastModifiedBy>水田佳緒里</cp:lastModifiedBy>
  <cp:revision>2</cp:revision>
  <cp:lastPrinted>2024-08-26T00:27:00Z</cp:lastPrinted>
  <dcterms:created xsi:type="dcterms:W3CDTF">2024-08-26T00:28:00Z</dcterms:created>
  <dcterms:modified xsi:type="dcterms:W3CDTF">2024-08-26T00:28:00Z</dcterms:modified>
</cp:coreProperties>
</file>